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7FC6" w:rsidRPr="007C7FC6" w:rsidRDefault="007C7FC6" w:rsidP="007C7FC6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color w:val="3C3C3C"/>
          <w:sz w:val="45"/>
          <w:szCs w:val="45"/>
          <w:lang w:eastAsia="sv-SE"/>
        </w:rPr>
      </w:pPr>
      <w:r w:rsidRPr="007C7FC6">
        <w:rPr>
          <w:rFonts w:ascii="Helvetica" w:eastAsia="Times New Roman" w:hAnsi="Helvetica" w:cs="Helvetica"/>
          <w:b/>
          <w:bCs/>
          <w:color w:val="3C3C3C"/>
          <w:sz w:val="28"/>
          <w:szCs w:val="28"/>
          <w:lang w:eastAsia="sv-SE"/>
        </w:rPr>
        <w:t>Läsårstider Höstterminen 2024</w:t>
      </w:r>
    </w:p>
    <w:tbl>
      <w:tblPr>
        <w:tblW w:w="111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0"/>
        <w:gridCol w:w="3076"/>
        <w:gridCol w:w="4390"/>
      </w:tblGrid>
      <w:tr w:rsidR="007C7FC6" w:rsidRPr="007C7FC6" w:rsidTr="007C7FC6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  <w:t>Vad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  <w:t>Dag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  <w:t>Datum</w:t>
            </w:r>
          </w:p>
        </w:tc>
      </w:tr>
      <w:tr w:rsidR="007C7FC6" w:rsidRPr="007C7FC6" w:rsidTr="007C7FC6"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Höstterminen börjar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måndag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19 augusti</w:t>
            </w:r>
          </w:p>
        </w:tc>
      </w:tr>
      <w:tr w:rsidR="007C7FC6" w:rsidRPr="007C7FC6" w:rsidTr="007C7FC6"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Höstlov vecka 44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måndag - fredag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28 oktober - 1 november</w:t>
            </w:r>
          </w:p>
        </w:tc>
      </w:tr>
      <w:tr w:rsidR="007C7FC6" w:rsidRPr="007C7FC6" w:rsidTr="007C7FC6"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Höstterminen slutar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fredag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20 december</w:t>
            </w:r>
          </w:p>
        </w:tc>
      </w:tr>
    </w:tbl>
    <w:p w:rsidR="007C7FC6" w:rsidRPr="007C7FC6" w:rsidRDefault="007C7FC6" w:rsidP="007C7FC6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color w:val="3C3C3C"/>
          <w:sz w:val="45"/>
          <w:szCs w:val="45"/>
          <w:lang w:eastAsia="sv-SE"/>
        </w:rPr>
      </w:pPr>
      <w:r w:rsidRPr="007C7FC6">
        <w:rPr>
          <w:rFonts w:ascii="Helvetica" w:eastAsia="Times New Roman" w:hAnsi="Helvetica" w:cs="Helvetica"/>
          <w:b/>
          <w:bCs/>
          <w:color w:val="3C3C3C"/>
          <w:sz w:val="28"/>
          <w:szCs w:val="28"/>
          <w:lang w:eastAsia="sv-SE"/>
        </w:rPr>
        <w:t>Läsårstider Vårterminen 2025</w:t>
      </w:r>
    </w:p>
    <w:tbl>
      <w:tblPr>
        <w:tblW w:w="111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0"/>
        <w:gridCol w:w="3514"/>
        <w:gridCol w:w="3662"/>
      </w:tblGrid>
      <w:tr w:rsidR="007C7FC6" w:rsidRPr="007C7FC6" w:rsidTr="007C7FC6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  <w:t>Vad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  <w:t>Dag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  <w:t>Datum</w:t>
            </w:r>
          </w:p>
        </w:tc>
      </w:tr>
      <w:tr w:rsidR="007C7FC6" w:rsidRPr="007C7FC6" w:rsidTr="007C7FC6"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Vårterminen börjar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torsdag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9 januari</w:t>
            </w:r>
          </w:p>
        </w:tc>
      </w:tr>
      <w:tr w:rsidR="007C7FC6" w:rsidRPr="007C7FC6" w:rsidTr="007C7FC6"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Sportlov vecka 8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måndag - fredag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17 - 21 februari</w:t>
            </w:r>
          </w:p>
        </w:tc>
      </w:tr>
      <w:tr w:rsidR="007C7FC6" w:rsidRPr="007C7FC6" w:rsidTr="007C7FC6"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Påsklov vecka 16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måndag-måndag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14 april - 21 april</w:t>
            </w:r>
          </w:p>
        </w:tc>
      </w:tr>
      <w:tr w:rsidR="007C7FC6" w:rsidRPr="007C7FC6" w:rsidTr="007C7FC6"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Lovdagar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torsdag - fredag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1 - 2 maj</w:t>
            </w:r>
          </w:p>
        </w:tc>
      </w:tr>
      <w:tr w:rsidR="007C7FC6" w:rsidRPr="007C7FC6" w:rsidTr="007C7FC6"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Lovdagar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onsdag - fredag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28 - 30 maj</w:t>
            </w:r>
          </w:p>
        </w:tc>
      </w:tr>
      <w:tr w:rsidR="007C7FC6" w:rsidRPr="007C7FC6" w:rsidTr="007C7FC6"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Lovdag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fredag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6 juni</w:t>
            </w:r>
          </w:p>
        </w:tc>
      </w:tr>
      <w:tr w:rsidR="007C7FC6" w:rsidRPr="007C7FC6" w:rsidTr="007C7FC6"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F5F5F5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Vårtermin slutar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F5F5F5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fredag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6" w:space="0" w:color="E8E8E8"/>
            </w:tcBorders>
            <w:shd w:val="clear" w:color="auto" w:fill="F5F5F5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C7FC6" w:rsidRPr="007C7FC6" w:rsidRDefault="007C7FC6" w:rsidP="007C7FC6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7C7FC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13 juni</w:t>
            </w:r>
          </w:p>
        </w:tc>
      </w:tr>
    </w:tbl>
    <w:p w:rsidR="00273FD3" w:rsidRDefault="007C7FC6">
      <w:bookmarkStart w:id="0" w:name="_GoBack"/>
      <w:bookmarkEnd w:id="0"/>
    </w:p>
    <w:sectPr w:rsidR="00273F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15D"/>
    <w:rsid w:val="005D0220"/>
    <w:rsid w:val="007C7FC6"/>
    <w:rsid w:val="009F16FD"/>
    <w:rsid w:val="00CC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20882F-B018-4655-AA27-8352B615D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2">
    <w:name w:val="heading 2"/>
    <w:basedOn w:val="Normal"/>
    <w:link w:val="Rubrik2Char"/>
    <w:uiPriority w:val="9"/>
    <w:qFormat/>
    <w:rsid w:val="007C7F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7C7FC6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styleId="Stark">
    <w:name w:val="Strong"/>
    <w:basedOn w:val="Standardstycketeckensnitt"/>
    <w:uiPriority w:val="22"/>
    <w:qFormat/>
    <w:rsid w:val="007C7F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08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73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 Kronoberg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Johansson Peter LTR trafikavdelning</dc:creator>
  <cp:keywords/>
  <dc:description/>
  <cp:lastModifiedBy>Johansson Peter LTR trafikavdelning</cp:lastModifiedBy>
  <cp:revision>2</cp:revision>
  <dcterms:created xsi:type="dcterms:W3CDTF">2024-02-19T10:31:00Z</dcterms:created>
  <dcterms:modified xsi:type="dcterms:W3CDTF">2024-02-19T10:31:00Z</dcterms:modified>
</cp:coreProperties>
</file>